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9AF0679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  <w:r w:rsidR="007010A8">
        <w:rPr>
          <w:rFonts w:ascii="Times New Roman" w:hAnsi="Times New Roman" w:cs="Times New Roman"/>
          <w:b/>
          <w:bCs/>
          <w:sz w:val="24"/>
          <w:szCs w:val="24"/>
        </w:rPr>
        <w:t>/SAĞLIK HİZMETLERİ MESLEK YÜKSEK OKULU</w:t>
      </w:r>
    </w:p>
    <w:p w14:paraId="3AAA5547" w14:textId="42866453" w:rsidR="007F19A2" w:rsidRPr="007F19A2" w:rsidRDefault="00B95F7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HEMŞİRELİK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7E1136C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B95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FİNAL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94F20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906A7" w:rsidRPr="00F94F20" w14:paraId="36ED249F" w14:textId="77777777" w:rsidTr="00444635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906A7" w:rsidRPr="00F94F20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2BCA41AB" w14:textId="65939B80" w:rsidR="003906A7" w:rsidRPr="00971EEF" w:rsidRDefault="00971EEF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71EEF">
              <w:rPr>
                <w:rFonts w:ascii="Times New Roman" w:hAnsi="Times New Roman" w:cs="Times New Roman"/>
              </w:rPr>
              <w:t>HEMŞİRELİĞE GİRİŞ</w:t>
            </w:r>
            <w:r w:rsidR="003906A7" w:rsidRPr="00971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3" w:type="dxa"/>
          </w:tcPr>
          <w:p w14:paraId="25D13500" w14:textId="68BDF5AE" w:rsidR="003906A7" w:rsidRPr="00EF4A50" w:rsidRDefault="00536115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F4A50">
              <w:rPr>
                <w:rFonts w:ascii="Times New Roman" w:hAnsi="Times New Roman" w:cs="Times New Roman"/>
              </w:rPr>
              <w:t>144109</w:t>
            </w:r>
          </w:p>
        </w:tc>
        <w:tc>
          <w:tcPr>
            <w:tcW w:w="1563" w:type="dxa"/>
          </w:tcPr>
          <w:p w14:paraId="3D905882" w14:textId="450AAA88" w:rsidR="003906A7" w:rsidRPr="00EF4A50" w:rsidRDefault="00971EEF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F4A50">
              <w:rPr>
                <w:rFonts w:ascii="Times New Roman" w:hAnsi="Times New Roman" w:cs="Times New Roman"/>
              </w:rPr>
              <w:t>02.01.2023</w:t>
            </w:r>
            <w:r w:rsidR="003906A7" w:rsidRPr="00EF4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5A04FD6" w14:textId="7C868771" w:rsidR="003906A7" w:rsidRPr="00EF4A50" w:rsidRDefault="00971EEF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F4A50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2066" w:type="dxa"/>
          </w:tcPr>
          <w:p w14:paraId="63826D4F" w14:textId="768BDE70" w:rsidR="003906A7" w:rsidRPr="00EF4A50" w:rsidRDefault="00971EEF" w:rsidP="003906A7">
            <w:pPr>
              <w:jc w:val="center"/>
              <w:rPr>
                <w:rFonts w:ascii="Times New Roman" w:hAnsi="Times New Roman" w:cs="Times New Roman"/>
              </w:rPr>
            </w:pPr>
            <w:r w:rsidRPr="00EF4A50">
              <w:rPr>
                <w:rFonts w:ascii="Times New Roman" w:hAnsi="Times New Roman" w:cs="Times New Roman"/>
              </w:rPr>
              <w:t>801</w:t>
            </w:r>
            <w:r w:rsidR="003906A7" w:rsidRPr="00EF4A50">
              <w:rPr>
                <w:rFonts w:ascii="Times New Roman" w:hAnsi="Times New Roman" w:cs="Times New Roman"/>
              </w:rPr>
              <w:t xml:space="preserve"> (2</w:t>
            </w:r>
            <w:r w:rsidRPr="00EF4A50">
              <w:rPr>
                <w:rFonts w:ascii="Times New Roman" w:hAnsi="Times New Roman" w:cs="Times New Roman"/>
              </w:rPr>
              <w:t>4</w:t>
            </w:r>
            <w:r w:rsidR="003906A7" w:rsidRPr="00EF4A50">
              <w:rPr>
                <w:rFonts w:ascii="Times New Roman" w:hAnsi="Times New Roman" w:cs="Times New Roman"/>
              </w:rPr>
              <w:t>)</w:t>
            </w:r>
          </w:p>
          <w:p w14:paraId="6EE1770E" w14:textId="02E365E2" w:rsidR="00971EEF" w:rsidRPr="00EF4A50" w:rsidRDefault="00971EEF" w:rsidP="003906A7">
            <w:pPr>
              <w:jc w:val="center"/>
              <w:rPr>
                <w:rFonts w:ascii="Times New Roman" w:hAnsi="Times New Roman" w:cs="Times New Roman"/>
              </w:rPr>
            </w:pPr>
            <w:r w:rsidRPr="00EF4A50">
              <w:rPr>
                <w:rFonts w:ascii="Times New Roman" w:hAnsi="Times New Roman" w:cs="Times New Roman"/>
              </w:rPr>
              <w:t>803 (24)</w:t>
            </w:r>
          </w:p>
          <w:p w14:paraId="4F14313B" w14:textId="0EA0BD92" w:rsidR="003906A7" w:rsidRPr="00EF4A50" w:rsidRDefault="00B95F71" w:rsidP="00254B57">
            <w:pPr>
              <w:jc w:val="center"/>
              <w:rPr>
                <w:rFonts w:ascii="Times New Roman" w:hAnsi="Times New Roman" w:cs="Times New Roman"/>
              </w:rPr>
            </w:pPr>
            <w:r w:rsidRPr="00EF4A50">
              <w:rPr>
                <w:rFonts w:ascii="Times New Roman" w:hAnsi="Times New Roman" w:cs="Times New Roman"/>
              </w:rPr>
              <w:t>1001 (23)</w:t>
            </w:r>
          </w:p>
        </w:tc>
      </w:tr>
      <w:tr w:rsidR="003767B9" w:rsidRPr="00F94F20" w14:paraId="7B22D63D" w14:textId="77777777" w:rsidTr="008D1316">
        <w:trPr>
          <w:trHeight w:val="585"/>
          <w:jc w:val="center"/>
        </w:trPr>
        <w:tc>
          <w:tcPr>
            <w:tcW w:w="1413" w:type="dxa"/>
            <w:vAlign w:val="center"/>
          </w:tcPr>
          <w:p w14:paraId="59786116" w14:textId="71819C81" w:rsidR="003767B9" w:rsidRPr="00F94F20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A316227" w14:textId="145DF8E7" w:rsidR="003767B9" w:rsidRPr="00971EE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BİYOKİMYA</w:t>
            </w:r>
          </w:p>
        </w:tc>
        <w:tc>
          <w:tcPr>
            <w:tcW w:w="1413" w:type="dxa"/>
            <w:vAlign w:val="center"/>
          </w:tcPr>
          <w:p w14:paraId="538F7837" w14:textId="74226917" w:rsidR="003767B9" w:rsidRPr="00EF4A50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144102</w:t>
            </w:r>
          </w:p>
        </w:tc>
        <w:tc>
          <w:tcPr>
            <w:tcW w:w="1563" w:type="dxa"/>
            <w:vAlign w:val="center"/>
          </w:tcPr>
          <w:p w14:paraId="4203AE2C" w14:textId="672699E1" w:rsidR="003767B9" w:rsidRPr="00EF4A50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0042CF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223D9FCF" w14:textId="4EEA36C3" w:rsidR="003767B9" w:rsidRPr="00EF4A50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10.00-10.50</w:t>
            </w:r>
          </w:p>
        </w:tc>
        <w:tc>
          <w:tcPr>
            <w:tcW w:w="2066" w:type="dxa"/>
            <w:vAlign w:val="center"/>
          </w:tcPr>
          <w:p w14:paraId="0A43B182" w14:textId="77777777" w:rsidR="003767B9" w:rsidRPr="000042CF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801 (30)</w:t>
            </w:r>
          </w:p>
          <w:p w14:paraId="3128892A" w14:textId="61FD7375" w:rsidR="003767B9" w:rsidRPr="00EF4A50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803 (30)</w:t>
            </w:r>
          </w:p>
        </w:tc>
      </w:tr>
      <w:tr w:rsidR="003767B9" w:rsidRPr="00F94F20" w14:paraId="323BAE14" w14:textId="77777777" w:rsidTr="008D1316">
        <w:trPr>
          <w:trHeight w:val="585"/>
          <w:jc w:val="center"/>
        </w:trPr>
        <w:tc>
          <w:tcPr>
            <w:tcW w:w="1413" w:type="dxa"/>
            <w:vAlign w:val="center"/>
          </w:tcPr>
          <w:p w14:paraId="1E405D23" w14:textId="7424438E" w:rsidR="003767B9" w:rsidRPr="000042C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641D03F" w14:textId="2E40A17D" w:rsidR="003767B9" w:rsidRPr="000042C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SAĞLIKLI YAŞAM BİÇİMİ DAVRANIŞLARI</w:t>
            </w:r>
          </w:p>
        </w:tc>
        <w:tc>
          <w:tcPr>
            <w:tcW w:w="1413" w:type="dxa"/>
            <w:vAlign w:val="center"/>
          </w:tcPr>
          <w:p w14:paraId="45DED422" w14:textId="007FF87A" w:rsidR="003767B9" w:rsidRPr="000042C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144111</w:t>
            </w:r>
          </w:p>
        </w:tc>
        <w:tc>
          <w:tcPr>
            <w:tcW w:w="1563" w:type="dxa"/>
            <w:vAlign w:val="center"/>
          </w:tcPr>
          <w:p w14:paraId="107CEEA0" w14:textId="486C1F69" w:rsidR="003767B9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23DB3489" w14:textId="5605DC8D" w:rsidR="003767B9" w:rsidRPr="000042C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11:00-12:</w:t>
            </w:r>
            <w:r w:rsidR="004B08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66" w:type="dxa"/>
            <w:vAlign w:val="center"/>
          </w:tcPr>
          <w:p w14:paraId="0323DC91" w14:textId="77777777" w:rsidR="003767B9" w:rsidRPr="000A6997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801 (24)</w:t>
            </w:r>
          </w:p>
          <w:p w14:paraId="11D15A4E" w14:textId="77777777" w:rsidR="003767B9" w:rsidRPr="000A6997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803 (23)</w:t>
            </w:r>
          </w:p>
          <w:p w14:paraId="2B7B3F64" w14:textId="27821B96" w:rsidR="003767B9" w:rsidRPr="000042CF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1001 (23)</w:t>
            </w:r>
          </w:p>
        </w:tc>
      </w:tr>
      <w:tr w:rsidR="00355F64" w:rsidRPr="00F94F20" w14:paraId="5ADD8B2D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355F64" w:rsidRPr="000042CF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2C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6116F51D" w:rsidR="00355F64" w:rsidRPr="000042CF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 xml:space="preserve">TOPLUMSAL CİNSİYET </w:t>
            </w:r>
          </w:p>
        </w:tc>
        <w:tc>
          <w:tcPr>
            <w:tcW w:w="1413" w:type="dxa"/>
            <w:vAlign w:val="center"/>
          </w:tcPr>
          <w:p w14:paraId="056C130F" w14:textId="1B1B9460" w:rsidR="00355F64" w:rsidRPr="000042CF" w:rsidRDefault="00EF4A50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144110</w:t>
            </w:r>
          </w:p>
        </w:tc>
        <w:tc>
          <w:tcPr>
            <w:tcW w:w="1563" w:type="dxa"/>
            <w:vAlign w:val="center"/>
          </w:tcPr>
          <w:p w14:paraId="42A2BCF5" w14:textId="2B6093F8" w:rsidR="00355F64" w:rsidRPr="000042CF" w:rsidRDefault="000042C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09</w:t>
            </w:r>
            <w:r w:rsidR="00971EEF" w:rsidRPr="000042CF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7837CAA2" w14:textId="24A26C47" w:rsidR="00355F64" w:rsidRPr="000042CF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1</w:t>
            </w:r>
            <w:r w:rsidR="000042CF" w:rsidRPr="000042CF">
              <w:rPr>
                <w:rFonts w:ascii="Times New Roman" w:hAnsi="Times New Roman" w:cs="Times New Roman"/>
              </w:rPr>
              <w:t>0</w:t>
            </w:r>
            <w:r w:rsidRPr="000042CF">
              <w:rPr>
                <w:rFonts w:ascii="Times New Roman" w:hAnsi="Times New Roman" w:cs="Times New Roman"/>
              </w:rPr>
              <w:t>.00-1</w:t>
            </w:r>
            <w:r w:rsidR="000042CF" w:rsidRPr="000042CF">
              <w:rPr>
                <w:rFonts w:ascii="Times New Roman" w:hAnsi="Times New Roman" w:cs="Times New Roman"/>
              </w:rPr>
              <w:t>0</w:t>
            </w:r>
            <w:r w:rsidRPr="000042CF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2066" w:type="dxa"/>
            <w:vAlign w:val="center"/>
          </w:tcPr>
          <w:p w14:paraId="661F7E47" w14:textId="77777777" w:rsidR="00355F64" w:rsidRPr="000042CF" w:rsidRDefault="00971EEF" w:rsidP="00F94F20">
            <w:pPr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801 (32)</w:t>
            </w:r>
          </w:p>
          <w:p w14:paraId="2A647E45" w14:textId="069C5F16" w:rsidR="00971EEF" w:rsidRPr="000042CF" w:rsidRDefault="00971EEF" w:rsidP="00F94F20">
            <w:pPr>
              <w:jc w:val="center"/>
              <w:rPr>
                <w:rFonts w:ascii="Times New Roman" w:hAnsi="Times New Roman" w:cs="Times New Roman"/>
              </w:rPr>
            </w:pPr>
            <w:r w:rsidRPr="000042CF">
              <w:rPr>
                <w:rFonts w:ascii="Times New Roman" w:hAnsi="Times New Roman" w:cs="Times New Roman"/>
              </w:rPr>
              <w:t>803 (31)</w:t>
            </w:r>
          </w:p>
        </w:tc>
      </w:tr>
      <w:tr w:rsidR="00355F64" w:rsidRPr="00F94F20" w14:paraId="644588E8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17EDD9A5" w:rsidR="00355F64" w:rsidRPr="00971EEF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71EEF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413" w:type="dxa"/>
            <w:vAlign w:val="center"/>
          </w:tcPr>
          <w:p w14:paraId="56FC23E2" w14:textId="048EE6CE" w:rsidR="00355F64" w:rsidRPr="00971EEF" w:rsidRDefault="00EF4A50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144108</w:t>
            </w:r>
          </w:p>
        </w:tc>
        <w:tc>
          <w:tcPr>
            <w:tcW w:w="1563" w:type="dxa"/>
            <w:vAlign w:val="center"/>
          </w:tcPr>
          <w:p w14:paraId="74D8E54D" w14:textId="489A63A9" w:rsidR="00355F64" w:rsidRPr="00971EEF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71EEF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3FE1AEBD" w14:textId="581BDA45" w:rsidR="00355F64" w:rsidRPr="00971EEF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71EEF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066" w:type="dxa"/>
            <w:vAlign w:val="center"/>
          </w:tcPr>
          <w:p w14:paraId="4F9B3BC6" w14:textId="77777777" w:rsidR="00355F64" w:rsidRDefault="00971EEF" w:rsidP="00F94F20">
            <w:pPr>
              <w:jc w:val="center"/>
              <w:rPr>
                <w:rFonts w:ascii="Times New Roman" w:hAnsi="Times New Roman" w:cs="Times New Roman"/>
              </w:rPr>
            </w:pPr>
            <w:r w:rsidRPr="00971EEF">
              <w:rPr>
                <w:rFonts w:ascii="Times New Roman" w:hAnsi="Times New Roman" w:cs="Times New Roman"/>
              </w:rPr>
              <w:t>801 (26)</w:t>
            </w:r>
          </w:p>
          <w:p w14:paraId="63C6FC9C" w14:textId="77777777" w:rsidR="00971EEF" w:rsidRDefault="00971EEF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(25)</w:t>
            </w:r>
          </w:p>
          <w:p w14:paraId="050DE264" w14:textId="37501425" w:rsidR="00F23B91" w:rsidRPr="00971EEF" w:rsidRDefault="00F23B91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(25)</w:t>
            </w:r>
          </w:p>
        </w:tc>
      </w:tr>
      <w:tr w:rsidR="00355F64" w:rsidRPr="00F94F20" w14:paraId="1E3436BC" w14:textId="77777777" w:rsidTr="00F94F20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4CEF28B7" w:rsidR="00355F64" w:rsidRPr="003767B9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7B9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D7CD887" w:rsidR="00355F64" w:rsidRPr="003767B9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FİZYOLOJİ</w:t>
            </w:r>
          </w:p>
        </w:tc>
        <w:tc>
          <w:tcPr>
            <w:tcW w:w="1413" w:type="dxa"/>
            <w:vAlign w:val="center"/>
          </w:tcPr>
          <w:p w14:paraId="7ACB5214" w14:textId="3295AED9" w:rsidR="00355F64" w:rsidRPr="003767B9" w:rsidRDefault="00EF4A50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144103</w:t>
            </w:r>
          </w:p>
        </w:tc>
        <w:tc>
          <w:tcPr>
            <w:tcW w:w="1563" w:type="dxa"/>
            <w:vAlign w:val="center"/>
          </w:tcPr>
          <w:p w14:paraId="5AA20A04" w14:textId="1E57503E" w:rsidR="00355F64" w:rsidRPr="003767B9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156729AD" w14:textId="217D56D5" w:rsidR="00355F64" w:rsidRPr="003767B9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2066" w:type="dxa"/>
            <w:vAlign w:val="center"/>
          </w:tcPr>
          <w:p w14:paraId="7F6AABF2" w14:textId="77777777" w:rsidR="00355F64" w:rsidRPr="003767B9" w:rsidRDefault="00971EEF" w:rsidP="00F94F20">
            <w:pPr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801 (24)</w:t>
            </w:r>
          </w:p>
          <w:p w14:paraId="31C3BE45" w14:textId="77777777" w:rsidR="00971EEF" w:rsidRDefault="00971EEF" w:rsidP="00F94F20">
            <w:pPr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803 (24)</w:t>
            </w:r>
          </w:p>
          <w:p w14:paraId="74D2B24B" w14:textId="499FF674" w:rsidR="00F23B91" w:rsidRPr="003767B9" w:rsidRDefault="00F23B91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(23)</w:t>
            </w:r>
          </w:p>
        </w:tc>
      </w:tr>
      <w:tr w:rsidR="00FA2236" w:rsidRPr="00F94F20" w14:paraId="2CB57632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126037B8" w14:textId="0DF9BFF0" w:rsidR="00FA2236" w:rsidRPr="00F94F20" w:rsidRDefault="00FA2236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D8877B8" w14:textId="27AD1E0A" w:rsidR="00FA2236" w:rsidRPr="00971EEF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71EEF">
              <w:rPr>
                <w:rFonts w:ascii="Times New Roman" w:hAnsi="Times New Roman" w:cs="Times New Roman"/>
              </w:rPr>
              <w:t>MİKROBİYOLOJİ-PARAZİTOLOJİ</w:t>
            </w:r>
          </w:p>
        </w:tc>
        <w:tc>
          <w:tcPr>
            <w:tcW w:w="1413" w:type="dxa"/>
            <w:vAlign w:val="center"/>
          </w:tcPr>
          <w:p w14:paraId="037A0C65" w14:textId="5EDDDEA8" w:rsidR="00FA2236" w:rsidRPr="00971EEF" w:rsidRDefault="00EF4A50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60EB">
              <w:rPr>
                <w:rFonts w:ascii="Times New Roman" w:hAnsi="Times New Roman" w:cs="Times New Roman"/>
              </w:rPr>
              <w:t>144104</w:t>
            </w:r>
          </w:p>
        </w:tc>
        <w:tc>
          <w:tcPr>
            <w:tcW w:w="1563" w:type="dxa"/>
            <w:vAlign w:val="center"/>
          </w:tcPr>
          <w:p w14:paraId="3C56CC8D" w14:textId="484F96C7" w:rsidR="00FA2236" w:rsidRPr="00971EEF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71EEF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68F20DFE" w14:textId="29BE6EEA" w:rsidR="00FA2236" w:rsidRPr="00971EEF" w:rsidRDefault="00971EEF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71EEF"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2066" w:type="dxa"/>
            <w:vAlign w:val="center"/>
          </w:tcPr>
          <w:p w14:paraId="6CA6B646" w14:textId="77777777" w:rsidR="00FA2236" w:rsidRDefault="00971EEF" w:rsidP="00F94F20">
            <w:pPr>
              <w:jc w:val="center"/>
              <w:rPr>
                <w:rFonts w:ascii="Times New Roman" w:hAnsi="Times New Roman" w:cs="Times New Roman"/>
              </w:rPr>
            </w:pPr>
            <w:r w:rsidRPr="00971EEF">
              <w:rPr>
                <w:rFonts w:ascii="Times New Roman" w:hAnsi="Times New Roman" w:cs="Times New Roman"/>
              </w:rPr>
              <w:t>801 (24)</w:t>
            </w:r>
          </w:p>
          <w:p w14:paraId="7CB12BBF" w14:textId="77777777" w:rsidR="00971EEF" w:rsidRDefault="00B95F71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(23)</w:t>
            </w:r>
          </w:p>
          <w:p w14:paraId="7D3AC71C" w14:textId="75C1D77C" w:rsidR="004B0876" w:rsidRPr="00971EEF" w:rsidRDefault="004B0876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(23)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35FE2279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EB7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983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413"/>
        <w:gridCol w:w="1563"/>
        <w:gridCol w:w="1843"/>
        <w:gridCol w:w="2066"/>
      </w:tblGrid>
      <w:tr w:rsidR="00355F64" w:rsidRPr="00F94F20" w14:paraId="1989345F" w14:textId="77777777" w:rsidTr="00F94F20">
        <w:trPr>
          <w:trHeight w:val="719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1786521"/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685" w:type="dxa"/>
            <w:vAlign w:val="center"/>
          </w:tcPr>
          <w:p w14:paraId="45E68845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0"/>
      <w:tr w:rsidR="00355F64" w:rsidRPr="00F94F20" w14:paraId="55D22A6F" w14:textId="77777777" w:rsidTr="00F94F20">
        <w:trPr>
          <w:jc w:val="center"/>
        </w:trPr>
        <w:tc>
          <w:tcPr>
            <w:tcW w:w="1413" w:type="dxa"/>
            <w:vAlign w:val="center"/>
          </w:tcPr>
          <w:p w14:paraId="3FAAE825" w14:textId="52D657CE" w:rsidR="00355F64" w:rsidRPr="00F94F20" w:rsidRDefault="00355F64" w:rsidP="00763AA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A989FCC" w14:textId="7E8B82F4" w:rsidR="00355F64" w:rsidRPr="00B95F71" w:rsidRDefault="00B95F71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SAĞLIĞIN DEĞERLENDİRİLMESİ</w:t>
            </w:r>
          </w:p>
        </w:tc>
        <w:tc>
          <w:tcPr>
            <w:tcW w:w="1413" w:type="dxa"/>
            <w:vAlign w:val="center"/>
          </w:tcPr>
          <w:p w14:paraId="6C370C1B" w14:textId="0440C7EE" w:rsidR="00355F64" w:rsidRPr="00B95F71" w:rsidRDefault="00EF4A50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144304</w:t>
            </w:r>
          </w:p>
        </w:tc>
        <w:tc>
          <w:tcPr>
            <w:tcW w:w="1563" w:type="dxa"/>
            <w:vAlign w:val="center"/>
          </w:tcPr>
          <w:p w14:paraId="16D84E17" w14:textId="277022BC" w:rsidR="00355F64" w:rsidRPr="00B95F71" w:rsidRDefault="00B95F71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03387996" w14:textId="14E646BE" w:rsidR="00355F64" w:rsidRPr="00B95F71" w:rsidRDefault="00B95F71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2066" w:type="dxa"/>
            <w:vAlign w:val="center"/>
          </w:tcPr>
          <w:p w14:paraId="2B6D1DF6" w14:textId="77777777" w:rsidR="00355F64" w:rsidRPr="00B95F71" w:rsidRDefault="00B95F71" w:rsidP="006F0D28">
            <w:pPr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801 (30)</w:t>
            </w:r>
          </w:p>
          <w:p w14:paraId="30A3BFAE" w14:textId="50C698F8" w:rsidR="00B95F71" w:rsidRPr="00B95F71" w:rsidRDefault="00B95F71" w:rsidP="006F0D28">
            <w:pPr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803 (30)</w:t>
            </w:r>
          </w:p>
        </w:tc>
      </w:tr>
      <w:tr w:rsidR="00355F64" w:rsidRPr="00F94F20" w14:paraId="462DA65A" w14:textId="77777777" w:rsidTr="00F94F20">
        <w:trPr>
          <w:jc w:val="center"/>
        </w:trPr>
        <w:tc>
          <w:tcPr>
            <w:tcW w:w="1413" w:type="dxa"/>
          </w:tcPr>
          <w:p w14:paraId="7AB2D9A9" w14:textId="5C7BF391" w:rsidR="00355F64" w:rsidRPr="00F94F20" w:rsidRDefault="00355F64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A551378" w14:textId="3A9FFD98" w:rsidR="00355F64" w:rsidRPr="00B95F71" w:rsidRDefault="00B95F71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İÇ HASTALIKLARI HEMŞİRELİĞİ</w:t>
            </w:r>
          </w:p>
        </w:tc>
        <w:tc>
          <w:tcPr>
            <w:tcW w:w="1413" w:type="dxa"/>
            <w:vAlign w:val="center"/>
          </w:tcPr>
          <w:p w14:paraId="6CD8ABCC" w14:textId="42B255B6" w:rsidR="00355F64" w:rsidRPr="00B95F71" w:rsidRDefault="00EF4A50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62163">
              <w:rPr>
                <w:rFonts w:ascii="Times New Roman" w:hAnsi="Times New Roman" w:cs="Times New Roman"/>
              </w:rPr>
              <w:t>144302</w:t>
            </w:r>
          </w:p>
        </w:tc>
        <w:tc>
          <w:tcPr>
            <w:tcW w:w="1563" w:type="dxa"/>
          </w:tcPr>
          <w:p w14:paraId="4F439CB5" w14:textId="0512EB87" w:rsidR="00355F64" w:rsidRPr="00B95F71" w:rsidRDefault="00B95F71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6FDF9F4C" w14:textId="79C9CBDB" w:rsidR="00355F64" w:rsidRPr="00B95F71" w:rsidRDefault="00B95F71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5C8E1F00" w14:textId="77777777" w:rsidR="00355F64" w:rsidRPr="00B95F71" w:rsidRDefault="00B95F71" w:rsidP="0091750D">
            <w:pPr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801 (30)</w:t>
            </w:r>
          </w:p>
          <w:p w14:paraId="70EF14C0" w14:textId="33F86548" w:rsidR="00B95F71" w:rsidRPr="00B95F71" w:rsidRDefault="00B95F71" w:rsidP="0091750D">
            <w:pPr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803 (30)</w:t>
            </w:r>
          </w:p>
        </w:tc>
      </w:tr>
      <w:tr w:rsidR="00355F64" w:rsidRPr="00F94F20" w14:paraId="5F015000" w14:textId="77777777" w:rsidTr="00F94F20">
        <w:trPr>
          <w:jc w:val="center"/>
        </w:trPr>
        <w:tc>
          <w:tcPr>
            <w:tcW w:w="1413" w:type="dxa"/>
          </w:tcPr>
          <w:p w14:paraId="01CC9071" w14:textId="539A7E52" w:rsidR="00355F64" w:rsidRPr="00F94F20" w:rsidRDefault="00355F64" w:rsidP="00BF1C9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FCE032A" w14:textId="18BE8013" w:rsidR="00355F64" w:rsidRPr="00B95F71" w:rsidRDefault="00B95F71" w:rsidP="009175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3D5C1A02" w14:textId="71EDD39A" w:rsidR="00355F64" w:rsidRPr="00B95F71" w:rsidRDefault="00EF4A50" w:rsidP="009175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144301</w:t>
            </w:r>
          </w:p>
        </w:tc>
        <w:tc>
          <w:tcPr>
            <w:tcW w:w="1563" w:type="dxa"/>
            <w:vAlign w:val="center"/>
          </w:tcPr>
          <w:p w14:paraId="115E8E9A" w14:textId="7B070E59" w:rsidR="00355F64" w:rsidRPr="00B95F71" w:rsidRDefault="00B95F71" w:rsidP="009175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7391758C" w14:textId="07C0FD4A" w:rsidR="00355F64" w:rsidRPr="00B95F71" w:rsidRDefault="00B95F71" w:rsidP="00BF1C9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11.30-12.20</w:t>
            </w:r>
          </w:p>
        </w:tc>
        <w:tc>
          <w:tcPr>
            <w:tcW w:w="2066" w:type="dxa"/>
            <w:vAlign w:val="center"/>
          </w:tcPr>
          <w:p w14:paraId="016842BE" w14:textId="77777777" w:rsidR="00355F64" w:rsidRPr="00B95F71" w:rsidRDefault="00B95F71" w:rsidP="0091750D">
            <w:pPr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801 (32)</w:t>
            </w:r>
          </w:p>
          <w:p w14:paraId="2E576044" w14:textId="1F28E232" w:rsidR="00B95F71" w:rsidRPr="00B95F71" w:rsidRDefault="00B95F71" w:rsidP="0091750D">
            <w:pPr>
              <w:jc w:val="center"/>
              <w:rPr>
                <w:rFonts w:ascii="Times New Roman" w:hAnsi="Times New Roman" w:cs="Times New Roman"/>
              </w:rPr>
            </w:pPr>
            <w:r w:rsidRPr="00B95F71">
              <w:rPr>
                <w:rFonts w:ascii="Times New Roman" w:hAnsi="Times New Roman" w:cs="Times New Roman"/>
              </w:rPr>
              <w:t>803 (32)</w:t>
            </w:r>
          </w:p>
        </w:tc>
      </w:tr>
      <w:tr w:rsidR="003767B9" w:rsidRPr="00F94F20" w14:paraId="7FEF2DB0" w14:textId="77777777" w:rsidTr="00020B90">
        <w:trPr>
          <w:jc w:val="center"/>
        </w:trPr>
        <w:tc>
          <w:tcPr>
            <w:tcW w:w="1413" w:type="dxa"/>
          </w:tcPr>
          <w:p w14:paraId="520A8FC7" w14:textId="33320C55" w:rsidR="003767B9" w:rsidRPr="00F94F20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7A3AA892" w14:textId="220FE93E" w:rsidR="003767B9" w:rsidRPr="00B95F71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PSİKOLOJİ</w:t>
            </w:r>
          </w:p>
        </w:tc>
        <w:tc>
          <w:tcPr>
            <w:tcW w:w="1413" w:type="dxa"/>
          </w:tcPr>
          <w:p w14:paraId="3761DCBB" w14:textId="5773AEE0" w:rsidR="003767B9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144306</w:t>
            </w:r>
          </w:p>
        </w:tc>
        <w:tc>
          <w:tcPr>
            <w:tcW w:w="1563" w:type="dxa"/>
          </w:tcPr>
          <w:p w14:paraId="405DB6CB" w14:textId="5AC3FA07" w:rsidR="003767B9" w:rsidRPr="00B95F71" w:rsidRDefault="004B0876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767B9" w:rsidRPr="000A6997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</w:tcPr>
          <w:p w14:paraId="663A60D0" w14:textId="6EEBC7B9" w:rsidR="003767B9" w:rsidRPr="00B95F71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A6997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10</w:t>
            </w:r>
            <w:r w:rsidRPr="000A699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</w:tcPr>
          <w:p w14:paraId="068882AE" w14:textId="77777777" w:rsidR="003767B9" w:rsidRPr="000A6997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801 (27)</w:t>
            </w:r>
          </w:p>
          <w:p w14:paraId="3E09EEA1" w14:textId="671A6F97" w:rsidR="003767B9" w:rsidRPr="000A6997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302 </w:t>
            </w:r>
            <w:r w:rsidRPr="000A6997">
              <w:rPr>
                <w:rFonts w:ascii="Times New Roman" w:hAnsi="Times New Roman" w:cs="Times New Roman"/>
              </w:rPr>
              <w:t>(26)</w:t>
            </w:r>
          </w:p>
          <w:p w14:paraId="68A0E7F2" w14:textId="77777777" w:rsidR="003767B9" w:rsidRPr="00B95F71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F64" w:rsidRPr="00F94F20" w14:paraId="7560586E" w14:textId="77777777" w:rsidTr="00F94F20">
        <w:trPr>
          <w:jc w:val="center"/>
        </w:trPr>
        <w:tc>
          <w:tcPr>
            <w:tcW w:w="1413" w:type="dxa"/>
          </w:tcPr>
          <w:p w14:paraId="3068DB7A" w14:textId="3B2EADB3" w:rsidR="00355F64" w:rsidRPr="000A6997" w:rsidRDefault="00355F64" w:rsidP="006F0D2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99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1B8AAF1" w14:textId="637C928F" w:rsidR="00355F64" w:rsidRPr="000A6997" w:rsidRDefault="00B95F71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PATOLOJİ</w:t>
            </w:r>
          </w:p>
        </w:tc>
        <w:tc>
          <w:tcPr>
            <w:tcW w:w="1413" w:type="dxa"/>
          </w:tcPr>
          <w:p w14:paraId="6482AE4C" w14:textId="5A57673A" w:rsidR="00355F64" w:rsidRPr="000A6997" w:rsidRDefault="00EF4A50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144303</w:t>
            </w:r>
          </w:p>
        </w:tc>
        <w:tc>
          <w:tcPr>
            <w:tcW w:w="1563" w:type="dxa"/>
          </w:tcPr>
          <w:p w14:paraId="04659625" w14:textId="0E356D64" w:rsidR="00355F64" w:rsidRPr="000A6997" w:rsidRDefault="000A6997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11</w:t>
            </w:r>
            <w:r w:rsidR="00B95F71" w:rsidRPr="000A6997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</w:tcPr>
          <w:p w14:paraId="483DB892" w14:textId="6D3EA446" w:rsidR="00355F64" w:rsidRPr="000A6997" w:rsidRDefault="00B95F71" w:rsidP="006F0D2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</w:t>
            </w:r>
            <w:r w:rsidR="000A6997" w:rsidRPr="000A6997">
              <w:rPr>
                <w:rFonts w:ascii="Times New Roman" w:hAnsi="Times New Roman" w:cs="Times New Roman"/>
              </w:rPr>
              <w:t>3</w:t>
            </w:r>
            <w:r w:rsidRPr="000A6997">
              <w:rPr>
                <w:rFonts w:ascii="Times New Roman" w:hAnsi="Times New Roman" w:cs="Times New Roman"/>
              </w:rPr>
              <w:t>.00-</w:t>
            </w:r>
            <w:r w:rsidR="000A6997" w:rsidRPr="000A6997">
              <w:rPr>
                <w:rFonts w:ascii="Times New Roman" w:hAnsi="Times New Roman" w:cs="Times New Roman"/>
              </w:rPr>
              <w:t>14</w:t>
            </w:r>
            <w:r w:rsidRPr="000A699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</w:tcPr>
          <w:p w14:paraId="342AAA75" w14:textId="77777777" w:rsidR="00355F64" w:rsidRPr="000A6997" w:rsidRDefault="00B95F71" w:rsidP="006F0D28">
            <w:pPr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801 (27)</w:t>
            </w:r>
          </w:p>
          <w:p w14:paraId="02DE9C8C" w14:textId="68B3A6C7" w:rsidR="00B95F71" w:rsidRPr="000A6997" w:rsidRDefault="00B95F71" w:rsidP="006F0D28">
            <w:pPr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803 (27)</w:t>
            </w:r>
          </w:p>
        </w:tc>
      </w:tr>
    </w:tbl>
    <w:p w14:paraId="3E2CD0AB" w14:textId="150E6B17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7F059" w14:textId="4CFD2B7B" w:rsidR="007010A8" w:rsidRDefault="007010A8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9F4F0" w14:textId="0CB65A35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F4D83" w14:textId="423D8583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7D425" w14:textId="71D27C4F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7DFFB" w14:textId="6A586EA2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91D82" w14:textId="560DEA34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EAEE5" w14:textId="6FE87782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D9ADB" w14:textId="0A6A9B4E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4A759" w14:textId="1724DB06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338E9" w14:textId="3CDB4AA4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B4321" w14:textId="67DB22C0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110D1" w14:textId="5B7EFF6F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A398A" w14:textId="331E3268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0A05E" w14:textId="6994EECB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9C7E0" w14:textId="77777777" w:rsidR="00EF4A50" w:rsidRDefault="00EF4A50" w:rsidP="00EF4A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B12D" w14:textId="77777777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F94F20" w14:paraId="511E98DD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3506" w:rsidRPr="00F94F20" w14:paraId="7F719D66" w14:textId="77777777" w:rsidTr="00F94F20">
        <w:trPr>
          <w:jc w:val="center"/>
        </w:trPr>
        <w:tc>
          <w:tcPr>
            <w:tcW w:w="1413" w:type="dxa"/>
            <w:vAlign w:val="center"/>
          </w:tcPr>
          <w:p w14:paraId="49155598" w14:textId="26F82BE8" w:rsidR="00473506" w:rsidRPr="00F94F20" w:rsidRDefault="00473506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819277" w14:textId="6F25B70E" w:rsidR="00473506" w:rsidRPr="00536115" w:rsidRDefault="002D16D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DOĞUM VE KADIN HASTALIKLARI HEMŞİRELİĞİ</w:t>
            </w:r>
          </w:p>
        </w:tc>
        <w:tc>
          <w:tcPr>
            <w:tcW w:w="1413" w:type="dxa"/>
            <w:vAlign w:val="center"/>
          </w:tcPr>
          <w:p w14:paraId="4FDCCECC" w14:textId="406B5257" w:rsidR="00473506" w:rsidRPr="00536115" w:rsidRDefault="00EF4A50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144503</w:t>
            </w:r>
          </w:p>
        </w:tc>
        <w:tc>
          <w:tcPr>
            <w:tcW w:w="1563" w:type="dxa"/>
            <w:vAlign w:val="center"/>
          </w:tcPr>
          <w:p w14:paraId="64F653B4" w14:textId="00574248" w:rsidR="00473506" w:rsidRPr="00536115" w:rsidRDefault="002D16D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58F61A4C" w14:textId="19FD16E0" w:rsidR="00473506" w:rsidRPr="00536115" w:rsidRDefault="002D16D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2066" w:type="dxa"/>
            <w:vAlign w:val="center"/>
          </w:tcPr>
          <w:p w14:paraId="0A89F61F" w14:textId="77777777" w:rsidR="00473506" w:rsidRDefault="002D16DE" w:rsidP="00F94F20">
            <w:pPr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801 (25)</w:t>
            </w:r>
          </w:p>
          <w:p w14:paraId="745BC3C0" w14:textId="3E157B74" w:rsidR="00536115" w:rsidRPr="00536115" w:rsidRDefault="00536115" w:rsidP="00F9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(24)</w:t>
            </w:r>
          </w:p>
        </w:tc>
      </w:tr>
      <w:tr w:rsidR="00F034BB" w:rsidRPr="00F94F20" w14:paraId="675662B0" w14:textId="77777777" w:rsidTr="00F94F20">
        <w:trPr>
          <w:jc w:val="center"/>
        </w:trPr>
        <w:tc>
          <w:tcPr>
            <w:tcW w:w="1413" w:type="dxa"/>
            <w:vAlign w:val="center"/>
          </w:tcPr>
          <w:p w14:paraId="26472C9B" w14:textId="6F31A318" w:rsidR="00F034BB" w:rsidRPr="00F94F20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386EECF" w14:textId="5E4AB6AB" w:rsidR="00F034BB" w:rsidRPr="00536115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HEMŞİRELİK TARİHİ VE DEONTOLOJİ</w:t>
            </w:r>
          </w:p>
        </w:tc>
        <w:tc>
          <w:tcPr>
            <w:tcW w:w="1413" w:type="dxa"/>
            <w:vAlign w:val="center"/>
          </w:tcPr>
          <w:p w14:paraId="3A842D07" w14:textId="734EAE23" w:rsidR="00F034BB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144517</w:t>
            </w:r>
          </w:p>
        </w:tc>
        <w:tc>
          <w:tcPr>
            <w:tcW w:w="1563" w:type="dxa"/>
            <w:vAlign w:val="center"/>
          </w:tcPr>
          <w:p w14:paraId="7BC0375D" w14:textId="02C91A9B" w:rsidR="00F034BB" w:rsidRPr="00536115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36115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1818D21D" w14:textId="14AEEAD0" w:rsidR="00F034BB" w:rsidRPr="00536115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1572DF2B" w14:textId="77777777" w:rsidR="00F034BB" w:rsidRDefault="00F034BB" w:rsidP="00F034BB">
            <w:pPr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801 (25)</w:t>
            </w:r>
          </w:p>
          <w:p w14:paraId="0B416899" w14:textId="72E83189" w:rsidR="00F034BB" w:rsidRPr="00536115" w:rsidRDefault="00F034BB" w:rsidP="00F03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(24)</w:t>
            </w:r>
          </w:p>
        </w:tc>
      </w:tr>
      <w:tr w:rsidR="00F034BB" w:rsidRPr="00F94F20" w14:paraId="206947E8" w14:textId="77777777" w:rsidTr="00F94F20">
        <w:trPr>
          <w:jc w:val="center"/>
        </w:trPr>
        <w:tc>
          <w:tcPr>
            <w:tcW w:w="1413" w:type="dxa"/>
            <w:vAlign w:val="center"/>
          </w:tcPr>
          <w:p w14:paraId="2C4CB1EF" w14:textId="2EC15ABD" w:rsidR="00F034BB" w:rsidRPr="003767B9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552D99F" w14:textId="4AC2DA4E" w:rsidR="00F034BB" w:rsidRPr="003767B9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EPİDEMİYOLOJİ</w:t>
            </w:r>
          </w:p>
        </w:tc>
        <w:tc>
          <w:tcPr>
            <w:tcW w:w="1413" w:type="dxa"/>
            <w:vAlign w:val="center"/>
          </w:tcPr>
          <w:p w14:paraId="26735A4B" w14:textId="303DAD6A" w:rsidR="00F034BB" w:rsidRPr="003767B9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144502</w:t>
            </w:r>
          </w:p>
        </w:tc>
        <w:tc>
          <w:tcPr>
            <w:tcW w:w="1563" w:type="dxa"/>
            <w:vAlign w:val="center"/>
          </w:tcPr>
          <w:p w14:paraId="325BA532" w14:textId="4932957F" w:rsidR="00F034BB" w:rsidRPr="003767B9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00DD409E" w14:textId="349E08BF" w:rsidR="00F034BB" w:rsidRPr="003767B9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066" w:type="dxa"/>
            <w:vAlign w:val="center"/>
          </w:tcPr>
          <w:p w14:paraId="2DC25889" w14:textId="77777777" w:rsidR="00F034BB" w:rsidRPr="003767B9" w:rsidRDefault="00F034BB" w:rsidP="00F034BB">
            <w:pPr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803 (24)</w:t>
            </w:r>
          </w:p>
          <w:p w14:paraId="43048B85" w14:textId="13CB4EBF" w:rsidR="00F034BB" w:rsidRPr="003767B9" w:rsidRDefault="00F034BB" w:rsidP="00F034BB">
            <w:pPr>
              <w:jc w:val="center"/>
              <w:rPr>
                <w:rFonts w:ascii="Times New Roman" w:hAnsi="Times New Roman" w:cs="Times New Roman"/>
              </w:rPr>
            </w:pPr>
            <w:r w:rsidRPr="003767B9">
              <w:rPr>
                <w:rFonts w:ascii="Times New Roman" w:hAnsi="Times New Roman" w:cs="Times New Roman"/>
              </w:rPr>
              <w:t>1001 (23)</w:t>
            </w:r>
          </w:p>
        </w:tc>
      </w:tr>
      <w:tr w:rsidR="003767B9" w:rsidRPr="00F94F20" w14:paraId="0504D984" w14:textId="77777777" w:rsidTr="00F94F20">
        <w:trPr>
          <w:jc w:val="center"/>
        </w:trPr>
        <w:tc>
          <w:tcPr>
            <w:tcW w:w="1413" w:type="dxa"/>
            <w:vAlign w:val="center"/>
          </w:tcPr>
          <w:p w14:paraId="2D2E9761" w14:textId="3B9B2BCC" w:rsidR="003767B9" w:rsidRPr="000042C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A699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F723BE7" w14:textId="4AEC1178" w:rsidR="003767B9" w:rsidRPr="000042C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A6997">
              <w:rPr>
                <w:rFonts w:ascii="Times New Roman" w:hAnsi="Times New Roman" w:cs="Times New Roman"/>
              </w:rPr>
              <w:t>ARAŞTIRMA YÖNTEMLERİ</w:t>
            </w:r>
          </w:p>
        </w:tc>
        <w:tc>
          <w:tcPr>
            <w:tcW w:w="1413" w:type="dxa"/>
            <w:vAlign w:val="center"/>
          </w:tcPr>
          <w:p w14:paraId="0C70FAB1" w14:textId="5D66F2B2" w:rsidR="003767B9" w:rsidRPr="000042C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A6997">
              <w:rPr>
                <w:rFonts w:ascii="Times New Roman" w:hAnsi="Times New Roman" w:cs="Times New Roman"/>
              </w:rPr>
              <w:t>144504</w:t>
            </w:r>
          </w:p>
        </w:tc>
        <w:tc>
          <w:tcPr>
            <w:tcW w:w="1563" w:type="dxa"/>
            <w:vAlign w:val="center"/>
          </w:tcPr>
          <w:p w14:paraId="654E0FD2" w14:textId="51798927" w:rsidR="003767B9" w:rsidRPr="000042C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A6997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7EC1DBFA" w14:textId="3E8F8BFD" w:rsidR="003767B9" w:rsidRPr="000042CF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A699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23FA3530" w14:textId="77777777" w:rsidR="003767B9" w:rsidRPr="000A6997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803 (23)</w:t>
            </w:r>
          </w:p>
          <w:p w14:paraId="6E210D37" w14:textId="50D748D4" w:rsidR="003767B9" w:rsidRPr="000042CF" w:rsidRDefault="003767B9" w:rsidP="003767B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A6997">
              <w:rPr>
                <w:rFonts w:ascii="Times New Roman" w:hAnsi="Times New Roman" w:cs="Times New Roman"/>
              </w:rPr>
              <w:t>1001 (23)</w:t>
            </w:r>
          </w:p>
        </w:tc>
      </w:tr>
      <w:tr w:rsidR="00F034BB" w:rsidRPr="00F94F20" w14:paraId="50FF5F5D" w14:textId="77777777" w:rsidTr="00F94F20">
        <w:trPr>
          <w:jc w:val="center"/>
        </w:trPr>
        <w:tc>
          <w:tcPr>
            <w:tcW w:w="1413" w:type="dxa"/>
            <w:vAlign w:val="center"/>
          </w:tcPr>
          <w:p w14:paraId="1DDB2B1B" w14:textId="0DCC0614" w:rsidR="00F034BB" w:rsidRPr="00F94F20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C1175F5" w14:textId="6711F2B9" w:rsidR="00F034BB" w:rsidRPr="00536115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HASTA VE ÇALIŞAN GÜVENLİĞİ</w:t>
            </w:r>
          </w:p>
        </w:tc>
        <w:tc>
          <w:tcPr>
            <w:tcW w:w="1413" w:type="dxa"/>
            <w:vAlign w:val="center"/>
          </w:tcPr>
          <w:p w14:paraId="44E73F53" w14:textId="36998BA8" w:rsidR="00F034BB" w:rsidRPr="00536115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144507</w:t>
            </w:r>
          </w:p>
        </w:tc>
        <w:tc>
          <w:tcPr>
            <w:tcW w:w="1563" w:type="dxa"/>
            <w:vAlign w:val="center"/>
          </w:tcPr>
          <w:p w14:paraId="76752EC9" w14:textId="3B8F8DD0" w:rsidR="00F034BB" w:rsidRPr="00536115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0890DAD8" w14:textId="0D403FFA" w:rsidR="00F034BB" w:rsidRPr="00536115" w:rsidRDefault="00F034BB" w:rsidP="00F034B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2066" w:type="dxa"/>
            <w:vAlign w:val="center"/>
          </w:tcPr>
          <w:p w14:paraId="74E3245F" w14:textId="77777777" w:rsidR="00F034BB" w:rsidRPr="00536115" w:rsidRDefault="00F034BB" w:rsidP="00F034BB">
            <w:pPr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803 (24)</w:t>
            </w:r>
          </w:p>
          <w:p w14:paraId="657940B3" w14:textId="48F74673" w:rsidR="00F034BB" w:rsidRPr="00536115" w:rsidRDefault="00F034BB" w:rsidP="00F034BB">
            <w:pPr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1001 (23)</w:t>
            </w:r>
          </w:p>
        </w:tc>
      </w:tr>
    </w:tbl>
    <w:p w14:paraId="3960B754" w14:textId="0D43EB90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099E8" w14:textId="6F0CFB4C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F94F20" w14:paraId="030D0C78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16F81DC8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479B4E4F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C17FF92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FB459D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E7196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0C60971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F4A50" w:rsidRPr="00F94F20" w14:paraId="18D26104" w14:textId="77777777" w:rsidTr="00F94F20">
        <w:trPr>
          <w:jc w:val="center"/>
        </w:trPr>
        <w:tc>
          <w:tcPr>
            <w:tcW w:w="1413" w:type="dxa"/>
            <w:vAlign w:val="center"/>
          </w:tcPr>
          <w:p w14:paraId="26A3FD5C" w14:textId="47C0990C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C3B7AE0" w14:textId="6AAF508F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HEMŞİRELİKTE KANITA DAYALI BAKIM</w:t>
            </w:r>
          </w:p>
        </w:tc>
        <w:tc>
          <w:tcPr>
            <w:tcW w:w="1413" w:type="dxa"/>
            <w:vAlign w:val="center"/>
          </w:tcPr>
          <w:p w14:paraId="10E5ED05" w14:textId="00AC72BB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144705</w:t>
            </w:r>
          </w:p>
        </w:tc>
        <w:tc>
          <w:tcPr>
            <w:tcW w:w="1563" w:type="dxa"/>
            <w:vAlign w:val="center"/>
          </w:tcPr>
          <w:p w14:paraId="5FC2A637" w14:textId="71BA6C10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496F7E2C" w14:textId="76DC0E83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</w:t>
            </w:r>
            <w:r w:rsidR="00121A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4DBE4021" w14:textId="77777777" w:rsidR="00EF4A50" w:rsidRDefault="00EF4A50" w:rsidP="00EF4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(22)</w:t>
            </w:r>
          </w:p>
          <w:p w14:paraId="40DE1A9A" w14:textId="4CA8A9E6" w:rsidR="00EF4A50" w:rsidRPr="00F94F20" w:rsidRDefault="00EF4A50" w:rsidP="00EF4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(22)</w:t>
            </w:r>
          </w:p>
        </w:tc>
      </w:tr>
      <w:tr w:rsidR="00EF4A50" w:rsidRPr="00F94F20" w14:paraId="16076CFA" w14:textId="77777777" w:rsidTr="00F94F20">
        <w:trPr>
          <w:jc w:val="center"/>
        </w:trPr>
        <w:tc>
          <w:tcPr>
            <w:tcW w:w="1413" w:type="dxa"/>
            <w:vAlign w:val="center"/>
          </w:tcPr>
          <w:p w14:paraId="59AA2227" w14:textId="7AD288AE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EED2255" w14:textId="398E4F75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HEMŞİRELİKTE ÖĞRETİM</w:t>
            </w:r>
          </w:p>
        </w:tc>
        <w:tc>
          <w:tcPr>
            <w:tcW w:w="1413" w:type="dxa"/>
            <w:vAlign w:val="center"/>
          </w:tcPr>
          <w:p w14:paraId="1A4B13DD" w14:textId="5E906212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144702</w:t>
            </w:r>
          </w:p>
        </w:tc>
        <w:tc>
          <w:tcPr>
            <w:tcW w:w="1563" w:type="dxa"/>
            <w:vAlign w:val="center"/>
          </w:tcPr>
          <w:p w14:paraId="4D45B7DC" w14:textId="1D07A017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06AB6411" w14:textId="49FB0C63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09.00-09.40</w:t>
            </w:r>
          </w:p>
        </w:tc>
        <w:tc>
          <w:tcPr>
            <w:tcW w:w="2066" w:type="dxa"/>
            <w:vAlign w:val="center"/>
          </w:tcPr>
          <w:p w14:paraId="4F4FFDAC" w14:textId="77777777" w:rsidR="00EF4A50" w:rsidRDefault="00EF4A50" w:rsidP="00EF4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(21)</w:t>
            </w:r>
          </w:p>
          <w:p w14:paraId="782A9E4A" w14:textId="75BB81E7" w:rsidR="00EF4A50" w:rsidRPr="00F94F20" w:rsidRDefault="00EF4A50" w:rsidP="00EF4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(21)</w:t>
            </w:r>
          </w:p>
        </w:tc>
      </w:tr>
      <w:tr w:rsidR="003767B9" w:rsidRPr="00F94F20" w14:paraId="416D48DC" w14:textId="77777777" w:rsidTr="009D7CC4">
        <w:trPr>
          <w:jc w:val="center"/>
        </w:trPr>
        <w:tc>
          <w:tcPr>
            <w:tcW w:w="1413" w:type="dxa"/>
            <w:vAlign w:val="center"/>
          </w:tcPr>
          <w:p w14:paraId="4D4AC6AA" w14:textId="36A7C851" w:rsidR="003767B9" w:rsidRPr="00F94F20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8B43E3A" w14:textId="5DBC8E2F" w:rsidR="003767B9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SAĞLIK HİZMETLERİNDE KALİTE YÖNETİMİ</w:t>
            </w:r>
          </w:p>
        </w:tc>
        <w:tc>
          <w:tcPr>
            <w:tcW w:w="1413" w:type="dxa"/>
            <w:vAlign w:val="center"/>
          </w:tcPr>
          <w:p w14:paraId="45C40213" w14:textId="25A79B36" w:rsidR="003767B9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144703</w:t>
            </w:r>
          </w:p>
        </w:tc>
        <w:tc>
          <w:tcPr>
            <w:tcW w:w="1563" w:type="dxa"/>
            <w:vAlign w:val="center"/>
          </w:tcPr>
          <w:p w14:paraId="0B9065ED" w14:textId="182BA8E1" w:rsidR="003767B9" w:rsidRDefault="004B0876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767B9" w:rsidRPr="000A6997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3DA2F277" w14:textId="258C1EF3" w:rsidR="003767B9" w:rsidRDefault="003767B9" w:rsidP="003767B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</w:t>
            </w:r>
            <w:r w:rsidR="004B0876">
              <w:rPr>
                <w:rFonts w:ascii="Times New Roman" w:hAnsi="Times New Roman" w:cs="Times New Roman"/>
              </w:rPr>
              <w:t>1</w:t>
            </w:r>
            <w:r w:rsidRPr="000A6997">
              <w:rPr>
                <w:rFonts w:ascii="Times New Roman" w:hAnsi="Times New Roman" w:cs="Times New Roman"/>
              </w:rPr>
              <w:t>.00-1</w:t>
            </w:r>
            <w:r w:rsidR="004B0876">
              <w:rPr>
                <w:rFonts w:ascii="Times New Roman" w:hAnsi="Times New Roman" w:cs="Times New Roman"/>
              </w:rPr>
              <w:t>2</w:t>
            </w:r>
            <w:r w:rsidRPr="000A6997">
              <w:rPr>
                <w:rFonts w:ascii="Times New Roman" w:hAnsi="Times New Roman" w:cs="Times New Roman"/>
              </w:rPr>
              <w:t>.</w:t>
            </w:r>
            <w:r w:rsidR="004B08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66" w:type="dxa"/>
            <w:vAlign w:val="center"/>
          </w:tcPr>
          <w:p w14:paraId="3ED27990" w14:textId="1836353B" w:rsidR="003767B9" w:rsidRPr="000A6997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80</w:t>
            </w:r>
            <w:r w:rsidR="004B0876">
              <w:rPr>
                <w:rFonts w:ascii="Times New Roman" w:hAnsi="Times New Roman" w:cs="Times New Roman"/>
              </w:rPr>
              <w:t>1</w:t>
            </w:r>
            <w:r w:rsidRPr="000A6997">
              <w:rPr>
                <w:rFonts w:ascii="Times New Roman" w:hAnsi="Times New Roman" w:cs="Times New Roman"/>
              </w:rPr>
              <w:t xml:space="preserve"> (18)</w:t>
            </w:r>
          </w:p>
          <w:p w14:paraId="2F3C9001" w14:textId="2B8E65DA" w:rsidR="003767B9" w:rsidRDefault="003767B9" w:rsidP="003767B9">
            <w:pPr>
              <w:jc w:val="center"/>
              <w:rPr>
                <w:rFonts w:ascii="Times New Roman" w:hAnsi="Times New Roman" w:cs="Times New Roman"/>
              </w:rPr>
            </w:pPr>
            <w:r w:rsidRPr="000A6997">
              <w:rPr>
                <w:rFonts w:ascii="Times New Roman" w:hAnsi="Times New Roman" w:cs="Times New Roman"/>
              </w:rPr>
              <w:t>1001 (18)</w:t>
            </w:r>
          </w:p>
        </w:tc>
      </w:tr>
      <w:tr w:rsidR="00EF4A50" w:rsidRPr="00F94F20" w14:paraId="580E6A85" w14:textId="77777777" w:rsidTr="007010A8">
        <w:trPr>
          <w:jc w:val="center"/>
        </w:trPr>
        <w:tc>
          <w:tcPr>
            <w:tcW w:w="1413" w:type="dxa"/>
            <w:vAlign w:val="center"/>
          </w:tcPr>
          <w:p w14:paraId="043E1E52" w14:textId="022D61B3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E1DEFA0" w14:textId="63BECFB3" w:rsidR="00EF4A50" w:rsidRPr="00536115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6115">
              <w:rPr>
                <w:rFonts w:ascii="Times New Roman" w:hAnsi="Times New Roman" w:cs="Times New Roman"/>
              </w:rPr>
              <w:t>RUH SAĞLIĞI VE HASTALIKLARI HEMŞİRELİĞİ</w:t>
            </w:r>
          </w:p>
        </w:tc>
        <w:tc>
          <w:tcPr>
            <w:tcW w:w="1413" w:type="dxa"/>
            <w:vAlign w:val="center"/>
          </w:tcPr>
          <w:p w14:paraId="3D7EC409" w14:textId="685AD6EC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144701</w:t>
            </w:r>
          </w:p>
        </w:tc>
        <w:tc>
          <w:tcPr>
            <w:tcW w:w="1563" w:type="dxa"/>
            <w:vAlign w:val="center"/>
          </w:tcPr>
          <w:p w14:paraId="43337139" w14:textId="3BA787D8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8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278B7D63" w14:textId="013766D4" w:rsidR="00EF4A50" w:rsidRPr="00F94F20" w:rsidRDefault="00EF4A50" w:rsidP="00EF4A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2066" w:type="dxa"/>
            <w:vAlign w:val="center"/>
          </w:tcPr>
          <w:p w14:paraId="35DE6DC2" w14:textId="77777777" w:rsidR="00EF4A50" w:rsidRDefault="00EF4A50" w:rsidP="00EF4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(17)</w:t>
            </w:r>
          </w:p>
          <w:p w14:paraId="2D560519" w14:textId="03918B3E" w:rsidR="00EF4A50" w:rsidRPr="00F94F20" w:rsidRDefault="00EF4A50" w:rsidP="00EF4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(17)</w:t>
            </w:r>
          </w:p>
        </w:tc>
      </w:tr>
    </w:tbl>
    <w:p w14:paraId="57A60419" w14:textId="7A16816F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042CF"/>
    <w:rsid w:val="000A685E"/>
    <w:rsid w:val="000A6997"/>
    <w:rsid w:val="00121A6B"/>
    <w:rsid w:val="00144774"/>
    <w:rsid w:val="001508BA"/>
    <w:rsid w:val="00254B57"/>
    <w:rsid w:val="002D16DE"/>
    <w:rsid w:val="002F1E8F"/>
    <w:rsid w:val="00314F9C"/>
    <w:rsid w:val="00326825"/>
    <w:rsid w:val="00330D06"/>
    <w:rsid w:val="00355F64"/>
    <w:rsid w:val="00356DDA"/>
    <w:rsid w:val="003767B9"/>
    <w:rsid w:val="003906A7"/>
    <w:rsid w:val="00473506"/>
    <w:rsid w:val="004B0876"/>
    <w:rsid w:val="00524DB0"/>
    <w:rsid w:val="005272A5"/>
    <w:rsid w:val="00536115"/>
    <w:rsid w:val="0054221E"/>
    <w:rsid w:val="00575D43"/>
    <w:rsid w:val="0068274F"/>
    <w:rsid w:val="00691E76"/>
    <w:rsid w:val="006A7886"/>
    <w:rsid w:val="006F0D28"/>
    <w:rsid w:val="007010A8"/>
    <w:rsid w:val="00745506"/>
    <w:rsid w:val="00791EBF"/>
    <w:rsid w:val="007F19A2"/>
    <w:rsid w:val="00835356"/>
    <w:rsid w:val="008D06E6"/>
    <w:rsid w:val="0091750D"/>
    <w:rsid w:val="00930814"/>
    <w:rsid w:val="0093742B"/>
    <w:rsid w:val="00971EEF"/>
    <w:rsid w:val="009F3C35"/>
    <w:rsid w:val="00A662F3"/>
    <w:rsid w:val="00AC656C"/>
    <w:rsid w:val="00B252AF"/>
    <w:rsid w:val="00B562F2"/>
    <w:rsid w:val="00B77510"/>
    <w:rsid w:val="00B94B22"/>
    <w:rsid w:val="00B95F71"/>
    <w:rsid w:val="00BF1C92"/>
    <w:rsid w:val="00C318EB"/>
    <w:rsid w:val="00C470D0"/>
    <w:rsid w:val="00CA5DB0"/>
    <w:rsid w:val="00D04575"/>
    <w:rsid w:val="00D63F51"/>
    <w:rsid w:val="00E33386"/>
    <w:rsid w:val="00EE7EDE"/>
    <w:rsid w:val="00EF4A50"/>
    <w:rsid w:val="00F034BB"/>
    <w:rsid w:val="00F23B91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19</cp:revision>
  <cp:lastPrinted>2021-12-22T11:52:00Z</cp:lastPrinted>
  <dcterms:created xsi:type="dcterms:W3CDTF">2022-04-25T07:59:00Z</dcterms:created>
  <dcterms:modified xsi:type="dcterms:W3CDTF">2022-12-08T13:46:00Z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